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B3" w:rsidRPr="00640DB3" w:rsidRDefault="00DB6DFA" w:rsidP="00640D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</w:t>
      </w:r>
      <w:r w:rsidR="00640DB3" w:rsidRPr="00640DB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айты электронных библиотек</w:t>
      </w:r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Bookz.ru.В</w:t>
      </w:r>
      <w:proofErr w:type="spellEnd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электронной библиотеке Вы можете бесплатно скачать книги, справочники, журналы и</w:t>
      </w:r>
      <w:r w:rsidR="00DB6DF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 </w:t>
      </w:r>
      <w:hyperlink r:id="rId5" w:tgtFrame="_blank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www.bookz.ru</w:t>
        </w:r>
      </w:hyperlink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Fictionbook.ru -  ресурс представляет книги следующих жанров: фантастика, </w:t>
      </w:r>
      <w:proofErr w:type="spellStart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фэнтези</w:t>
      </w:r>
      <w:proofErr w:type="spellEnd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6" w:tgtFrame="_blank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www.fictionbook.ru</w:t>
        </w:r>
      </w:hyperlink>
      <w:proofErr w:type="gramEnd"/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Полный список популярных и качественных электронных библиотек (</w:t>
      </w:r>
      <w:hyperlink r:id="rId7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смотреть</w:t>
        </w:r>
      </w:hyperlink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 Сайты писателей</w:t>
      </w:r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3B17F93B" wp14:editId="21C10CF3">
            <wp:extent cx="1295400" cy="1466850"/>
            <wp:effectExtent l="0" t="0" r="0" b="0"/>
            <wp:docPr id="1" name="Рисунок 1" descr="http://xn--21--7cdb1dcbeyf6b4e.xn--p1ai/bibka/pushkinf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1--7cdb1dcbeyf6b4e.xn--p1ai/bibka/pushkinfot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Андрей Слоников, д</w:t>
      </w:r>
      <w:bookmarkStart w:id="0" w:name="_GoBack"/>
      <w:bookmarkEnd w:id="0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етский поэт. </w:t>
      </w:r>
      <w:hyperlink r:id="rId9" w:tgtFrame="_blank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www.slonikov.ru</w:t>
        </w:r>
      </w:hyperlink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Валентин Постников, детский писатель. </w:t>
      </w:r>
      <w:hyperlink r:id="rId10" w:tgtFrame="_blank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www.postnikov.ru</w:t>
        </w:r>
      </w:hyperlink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Детские писатели Восточной Сибири. </w:t>
      </w:r>
      <w:hyperlink r:id="rId11" w:tgtFrame="_blank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www.detstvo.irkutsk.ru</w:t>
        </w:r>
      </w:hyperlink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Дмитрий </w:t>
      </w:r>
      <w:proofErr w:type="spellStart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Емец</w:t>
      </w:r>
      <w:proofErr w:type="spellEnd"/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детский писатель. </w:t>
      </w:r>
      <w:hyperlink r:id="rId12" w:tgtFrame="_blank" w:history="1">
        <w:r w:rsidRPr="00640DB3">
          <w:rPr>
            <w:rFonts w:ascii="Arial" w:eastAsia="Times New Roman" w:hAnsi="Arial" w:cs="Arial"/>
            <w:color w:val="0782C1"/>
            <w:sz w:val="27"/>
            <w:szCs w:val="27"/>
            <w:u w:val="single"/>
            <w:lang w:eastAsia="ru-RU"/>
          </w:rPr>
          <w:t>www.emets.olmer.ru</w:t>
        </w:r>
      </w:hyperlink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40DB3" w:rsidRPr="00640DB3" w:rsidRDefault="00640DB3" w:rsidP="00640D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DB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E344CE" w:rsidRDefault="00E344CE"/>
    <w:sectPr w:rsidR="00E3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B3"/>
    <w:rsid w:val="00640DB3"/>
    <w:rsid w:val="00DB6DFA"/>
    <w:rsid w:val="00E344CE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Games\%D0%B5%D0%B4%D0%B8%D0%BD%D1%81%D1%82%D0%B2%D0%B5%D0%BD%D0%BD%D0%BE%20%D0%BF%D0%BE%D0%B4%D0%BB%D0%B8%D0%BD%D0%BD%D0%B0%D1%8F%20%D0%BF%D0%B0%D0%BF%D0%BA%D0%B0%20%D1%81%20%D1%81%D0%B0%D0%B9%D1%82%D0%BE%D0%BC%20%D1%88%D0%BA%D0%BE%D0%BB%D1%8B%20%E2%84%9621\lib\lib\doc\bibl.doc" TargetMode="External"/><Relationship Id="rId12" Type="http://schemas.openxmlformats.org/officeDocument/2006/relationships/hyperlink" Target="http://www.emets.olm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ctionbook.ru/" TargetMode="External"/><Relationship Id="rId11" Type="http://schemas.openxmlformats.org/officeDocument/2006/relationships/hyperlink" Target="http://www.detstvo.irkutsk.ru/" TargetMode="External"/><Relationship Id="rId5" Type="http://schemas.openxmlformats.org/officeDocument/2006/relationships/hyperlink" Target="http://www.bookz.ru/" TargetMode="External"/><Relationship Id="rId10" Type="http://schemas.openxmlformats.org/officeDocument/2006/relationships/hyperlink" Target="http://www.postni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nikov.ru/?id=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Сайты электронных библиотек</vt:lpstr>
      <vt:lpstr>        Bookz.ru.В электронной библиотеке Вы можете бесплатно скачать книги, справочники</vt:lpstr>
      <vt:lpstr>        Fictionbook.ru -  ресурс представляет книги следующих жанров: фантастика, фэнтез</vt:lpstr>
      <vt:lpstr>        Полный список популярных и качественных электронных библиотек (смотреть) Сайты п</vt:lpstr>
      <vt:lpstr>        /Андрей Слоников, детский поэт. www.slonikov.ru</vt:lpstr>
      <vt:lpstr>        Валентин Постников, детский писатель. www.postnikov.ru </vt:lpstr>
      <vt:lpstr>        Детские писатели Восточной Сибири. www.detstvo.irkutsk.ru</vt:lpstr>
      <vt:lpstr>        Дмитрий Емец, детский писатель. www.emets.olmer.ru</vt:lpstr>
      <vt:lpstr>        </vt:lpstr>
      <vt:lpstr>        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book-1-02-5</dc:creator>
  <cp:lastModifiedBy>book-1-02-5</cp:lastModifiedBy>
  <cp:revision>3</cp:revision>
  <dcterms:created xsi:type="dcterms:W3CDTF">2023-09-27T07:22:00Z</dcterms:created>
  <dcterms:modified xsi:type="dcterms:W3CDTF">2023-09-27T07:56:00Z</dcterms:modified>
</cp:coreProperties>
</file>